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27" w:rsidRDefault="00F93827" w:rsidP="00F93827">
      <w:pPr>
        <w:pStyle w:val="biggertext"/>
        <w:rPr>
          <w:lang/>
        </w:rPr>
      </w:pPr>
      <w:r>
        <w:rPr>
          <w:lang/>
        </w:rPr>
        <w:t xml:space="preserve">Lord Help Me </w:t>
      </w:r>
    </w:p>
    <w:p w:rsidR="00F93827" w:rsidRDefault="00F93827" w:rsidP="00F93827">
      <w:pPr>
        <w:pStyle w:val="NormalWeb"/>
        <w:rPr>
          <w:lang/>
        </w:rPr>
      </w:pPr>
      <w:r>
        <w:rPr>
          <w:lang/>
        </w:rPr>
        <w:t>32 Count 4 Walls Improver</w:t>
      </w:r>
    </w:p>
    <w:p w:rsidR="00F93827" w:rsidRDefault="00F93827" w:rsidP="00F93827">
      <w:pPr>
        <w:pStyle w:val="NormalWeb"/>
        <w:rPr>
          <w:lang/>
        </w:rPr>
      </w:pPr>
      <w:r>
        <w:rPr>
          <w:lang/>
        </w:rPr>
        <w:t xml:space="preserve">Choreographed by: </w:t>
      </w:r>
      <w:hyperlink r:id="rId4" w:history="1">
        <w:r>
          <w:rPr>
            <w:rStyle w:val="Hyperlink"/>
            <w:lang/>
          </w:rPr>
          <w:t>Marie Sorensen</w:t>
        </w:r>
      </w:hyperlink>
      <w:r>
        <w:rPr>
          <w:lang/>
        </w:rPr>
        <w:t xml:space="preserve"> (DK) (1st April 2014)</w:t>
      </w:r>
    </w:p>
    <w:p w:rsidR="00F93827" w:rsidRDefault="00F93827" w:rsidP="00F93827">
      <w:pPr>
        <w:pStyle w:val="smalltext"/>
        <w:rPr>
          <w:lang/>
        </w:rPr>
      </w:pPr>
      <w:r>
        <w:rPr>
          <w:lang/>
        </w:rPr>
        <w:t xml:space="preserve">Choreographed to: Lord Help Me Be </w:t>
      </w:r>
      <w:proofErr w:type="gramStart"/>
      <w:r>
        <w:rPr>
          <w:lang/>
        </w:rPr>
        <w:t>The</w:t>
      </w:r>
      <w:proofErr w:type="gramEnd"/>
      <w:r>
        <w:rPr>
          <w:lang/>
        </w:rPr>
        <w:t xml:space="preserve"> Kind of Person on Jesus Is Coming by The </w:t>
      </w:r>
      <w:proofErr w:type="spellStart"/>
      <w:r>
        <w:rPr>
          <w:lang/>
        </w:rPr>
        <w:t>Belllamy</w:t>
      </w:r>
      <w:proofErr w:type="spellEnd"/>
      <w:r>
        <w:rPr>
          <w:lang/>
        </w:rPr>
        <w:t xml:space="preserve"> Brothers </w:t>
      </w:r>
    </w:p>
    <w:p w:rsidR="00F93827" w:rsidRDefault="00F93827" w:rsidP="00F93827">
      <w:pPr>
        <w:pStyle w:val="smalltext"/>
        <w:rPr>
          <w:lang/>
        </w:rPr>
      </w:pPr>
      <w:r>
        <w:rPr>
          <w:lang/>
        </w:rPr>
        <w:t>Intro: 16</w:t>
      </w:r>
    </w:p>
    <w:p w:rsidR="00F93827" w:rsidRDefault="00F93827" w:rsidP="00F93827">
      <w:pPr>
        <w:pStyle w:val="smalltext"/>
        <w:rPr>
          <w:lang/>
        </w:rPr>
      </w:pPr>
    </w:p>
    <w:p w:rsidR="00F93827" w:rsidRDefault="00F93827" w:rsidP="00F93827">
      <w:pPr>
        <w:pStyle w:val="smalltext"/>
        <w:rPr>
          <w:lang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9"/>
        <w:gridCol w:w="8289"/>
      </w:tblGrid>
      <w:tr w:rsidR="00F93827" w:rsidRPr="00F93827" w:rsidTr="00F93827">
        <w:trPr>
          <w:tblHeader/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Count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Footwork</w:t>
            </w:r>
            <w:proofErr w:type="spellEnd"/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S-1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RHUMBA, LEFT, RHUMBA RIGHT, WALK, WALK, COASTER CROSS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1&amp;2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left to left side, step right next to left, step left fwd.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3&amp;4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 right side, step left next to right, step right back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Walk</w:t>
            </w:r>
            <w:proofErr w:type="spellEnd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back </w:t>
            </w:r>
            <w:proofErr w:type="spell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right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7&amp;8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back on left, step right next to left, cross left over right (12:00)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S-2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STOMP, SWIVEL, BEHIND, SIDE, CROSS, POINT, TOUCH, POINT, BEHIND, SIDE, CROSS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1&amp;2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Stomp right fwd. swivel right heel to the right side, swivel right heel to center (Weight on left)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3&amp;4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Cross right behind left, step left to left side, cross right over left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5&amp;6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Point left to left side, touch left beside right, point left to left side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7&amp;8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Cross left behind right, step right to right side, cross left over right (12:00)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S-3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SIDE, BEHIND, 1/4 TURN SHUFFLE, STEP 3/4 RIGHT, CHASSE LEFT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right to right side, cross left behind right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3&amp;4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1/4 turn right, step fwd. right, step left next to right, step fwd. right (03:00)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fwd. left, 3/4 turn right (Weight in right)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7&amp;8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Step left to left side, step right next to left, step left to left side (12:00)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S-4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BACK ROCK, RECOVER, MONTEREY 1/4 TURN, BACK ROCK, RECOVER, KICK BALL CROSS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1-2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Back rock right, </w:t>
            </w:r>
            <w:proofErr w:type="spell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recover</w:t>
            </w:r>
            <w:proofErr w:type="spellEnd"/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3&amp;4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Point right to right side, 1/4 turn right, step right next to left, point left to left side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5-6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Back rock </w:t>
            </w:r>
            <w:proofErr w:type="spell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left</w:t>
            </w:r>
            <w:proofErr w:type="spellEnd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recover</w:t>
            </w:r>
            <w:proofErr w:type="spellEnd"/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7&amp;8</w:t>
            </w:r>
            <w:proofErr w:type="gramEnd"/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9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Kick left fwd. step left in place, cross right over left (03:00)</w:t>
            </w:r>
          </w:p>
        </w:tc>
      </w:tr>
      <w:tr w:rsidR="00F93827" w:rsidRPr="00F93827" w:rsidTr="00F93827">
        <w:trPr>
          <w:tblCellSpacing w:w="0" w:type="dxa"/>
        </w:trPr>
        <w:tc>
          <w:tcPr>
            <w:tcW w:w="7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Start Again</w:t>
            </w:r>
          </w:p>
        </w:tc>
        <w:tc>
          <w:tcPr>
            <w:tcW w:w="4300" w:type="pct"/>
            <w:vAlign w:val="center"/>
            <w:hideMark/>
          </w:tcPr>
          <w:p w:rsidR="00F93827" w:rsidRPr="00F93827" w:rsidRDefault="00F93827" w:rsidP="00F9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 </w:t>
            </w:r>
          </w:p>
        </w:tc>
      </w:tr>
    </w:tbl>
    <w:p w:rsidR="00F93827" w:rsidRPr="00F93827" w:rsidRDefault="00F93827" w:rsidP="00F93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93827">
        <w:rPr>
          <w:rFonts w:ascii="Times New Roman" w:eastAsia="Times New Roman" w:hAnsi="Times New Roman" w:cs="Times New Roman"/>
          <w:sz w:val="24"/>
          <w:szCs w:val="24"/>
          <w:lang w:eastAsia="da-DK"/>
        </w:rPr>
        <w:t>|</w:t>
      </w:r>
    </w:p>
    <w:p w:rsidR="00F93827" w:rsidRPr="00F93827" w:rsidRDefault="00F93827" w:rsidP="00F9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F93827" w:rsidRPr="00F93827" w:rsidSect="00F93827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93827"/>
    <w:rsid w:val="00473AF8"/>
    <w:rsid w:val="00F9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ggertext">
    <w:name w:val="biggertext"/>
    <w:basedOn w:val="Normal"/>
    <w:rsid w:val="00F9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9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93827"/>
    <w:rPr>
      <w:color w:val="0000FF"/>
      <w:u w:val="single"/>
    </w:rPr>
  </w:style>
  <w:style w:type="paragraph" w:customStyle="1" w:styleId="smalltext">
    <w:name w:val="smalltext"/>
    <w:basedOn w:val="Normal"/>
    <w:rsid w:val="00F9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ediumtext">
    <w:name w:val="mediumtext"/>
    <w:basedOn w:val="Standardskrifttypeiafsnit"/>
    <w:rsid w:val="00F93827"/>
  </w:style>
  <w:style w:type="character" w:styleId="Strk">
    <w:name w:val="Strong"/>
    <w:basedOn w:val="Standardskrifttypeiafsnit"/>
    <w:uiPriority w:val="22"/>
    <w:qFormat/>
    <w:rsid w:val="00F9382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6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edancermagazine.com/dancescripts/scripts/lord-help-me.html?mode=dancesByChoreograph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og Tage</dc:creator>
  <cp:lastModifiedBy>Ann og Tage</cp:lastModifiedBy>
  <cp:revision>1</cp:revision>
  <dcterms:created xsi:type="dcterms:W3CDTF">2014-04-27T17:41:00Z</dcterms:created>
  <dcterms:modified xsi:type="dcterms:W3CDTF">2014-04-27T17:42:00Z</dcterms:modified>
</cp:coreProperties>
</file>